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698" w:rsidRPr="002A0698" w:rsidRDefault="002A0698" w:rsidP="002A0698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A0698">
        <w:rPr>
          <w:rFonts w:ascii="inherit" w:eastAsia="Times New Roman" w:hAnsi="inherit" w:cs="Arial"/>
          <w:color w:val="008000"/>
          <w:sz w:val="48"/>
          <w:szCs w:val="48"/>
          <w:bdr w:val="none" w:sz="0" w:space="0" w:color="auto" w:frame="1"/>
          <w:lang w:eastAsia="ru-RU"/>
        </w:rPr>
        <w:t>Групповой этап финальной стадии ЧМ 2014</w:t>
      </w:r>
    </w:p>
    <w:p w:rsidR="002A0698" w:rsidRPr="002A0698" w:rsidRDefault="002A0698" w:rsidP="002A0698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A0698">
        <w:rPr>
          <w:rFonts w:ascii="inherit" w:eastAsia="Times New Roman" w:hAnsi="inherit" w:cs="Arial"/>
          <w:color w:val="999999"/>
          <w:sz w:val="20"/>
          <w:szCs w:val="20"/>
          <w:bdr w:val="none" w:sz="0" w:space="0" w:color="auto" w:frame="1"/>
          <w:lang w:eastAsia="ru-RU"/>
        </w:rPr>
        <w:t>Указанное время начала матчей — московское</w:t>
      </w:r>
    </w:p>
    <w:p w:rsidR="002A0698" w:rsidRPr="002A0698" w:rsidRDefault="002A0698" w:rsidP="002A0698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A0698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13 июня 2014 года, пятница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1" name="Рисунок 1" descr="1255607942_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255607942_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Бразилия — Хорватия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2" name="Рисунок 2" descr="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3" name="Рисунок 3" descr="1255607956_m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55607956_m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Мексика — Камерун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4" name="Рисунок 4" descr="1258224016_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258224016_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23:00,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5" name="Рисунок 5" descr="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Испания — Нидерланды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6" name="Рисунок 6" descr="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14 июня 2014 года, суббота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01:00,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7" name="Рисунок 7" descr="1255607939_c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255607939_cl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Чили — Австралия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8" name="Рисунок 8" descr="1255607964_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255607964_au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9" name="Рисунок 9" descr="1386339937_colum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386339937_columbi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Колумбия — Греция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10" name="Рисунок 10" descr="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23:00,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11" name="Рисунок 11" descr="1258619358_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258619358_uy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Уругвай — Коста-Рика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12" name="Рисунок 12" descr="1386339942_flag_cr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386339942_flag_cr_s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15 июня 2014 года, воскресенье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01:00,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13" name="Рисунок 13" descr="eng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ngla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Англия — Италия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14" name="Рисунок 14" descr="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t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05:00,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15" name="Рисунок 15" descr="1255608652_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255608652_ci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Кот-д'Ивуар — Япония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16" name="Рисунок 16" descr="1255607961_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255607961_j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04775"/>
            <wp:effectExtent l="19050" t="0" r="9525" b="0"/>
            <wp:docPr id="17" name="Рисунок 17" descr="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h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Швейцария — Эквадор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18" name="Рисунок 18" descr="1386339908_ecu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386339908_ecuador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23:00,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19" name="Рисунок 19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r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Франция — Гондурас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20" name="Рисунок 20" descr="1255607966_h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1255607966_hn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16 июня 2014 года, понедельник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02:00,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21" name="Рисунок 21" descr="1255607947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1255607947_ar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Аргентина — Босния и Герцеговина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22" name="Рисунок 22" descr="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ba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23" name="Рисунок 23" descr="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e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Германия — Португалия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24" name="Рисунок 24" descr="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t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23:00,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25" name="Рисунок 25" descr="1386339899_iran_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386339899_iran_fla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Иран — Нигерия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26" name="Рисунок 26" descr="1258224065_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258224065_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17 июня 2014 года, вторник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02:00,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27" name="Рисунок 27" descr="1255608678_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1255608678_gh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Гана — США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28" name="Рисунок 28" descr="1255607926_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1255607926_us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29" name="Рисунок 29" descr="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e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Бельгия — Алжир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30" name="Рисунок 30" descr="1258584570_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1258584570_al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23:00,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31" name="Рисунок 31" descr="1255607942_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1255607942_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Бразилия — Мексика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32" name="Рисунок 32" descr="1255607956_m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255607956_m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18 июня 2014 года, среда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01:00,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33" name="Рисунок 33" descr="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ru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  <w:r w:rsidRPr="002A0698">
        <w:rPr>
          <w:rFonts w:ascii="inherit" w:eastAsia="Times New Roman" w:hAnsi="inherit" w:cs="Arial"/>
          <w:color w:val="FF0000"/>
          <w:sz w:val="23"/>
          <w:szCs w:val="23"/>
          <w:bdr w:val="none" w:sz="0" w:space="0" w:color="auto" w:frame="1"/>
          <w:lang w:eastAsia="ru-RU"/>
        </w:rPr>
        <w:t>Россия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— Южная Корея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34" name="Рисунок 34" descr="1255607970_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1255607970_kr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23:00,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35" name="Рисунок 35" descr="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Испания — Чили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36" name="Рисунок 36" descr="1255607939_c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1255607939_cl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19 июня 2014 года, четверг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01:00,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37" name="Рисунок 37" descr="1258224016_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1258224016_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Камерун — Хорватия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38" name="Рисунок 38" descr="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01:00,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39" name="Рисунок 39" descr="1255607964_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1255607964_au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Австралия — Нидерланды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40" name="Рисунок 40" descr="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n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41" name="Рисунок 41" descr="1386339937_colum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1386339937_columbi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Колумбия — Кот-д'Ивуар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42" name="Рисунок 42" descr="1255608652_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1255608652_ci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23:00,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43" name="Рисунок 43" descr="1258619358_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1258619358_uy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Уругвай — Англия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44" name="Рисунок 44" descr="eng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engla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20 июня 2014 года, пятница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02:00,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45" name="Рисунок 45" descr="1255607961_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1255607961_j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Япония — Греция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46" name="Рисунок 46" descr="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g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47" name="Рисунок 47" descr="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t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Италия — Коста-Рика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48" name="Рисунок 48" descr="1386339942_flag_cr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1386339942_flag_cr_s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23:00,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04775"/>
            <wp:effectExtent l="19050" t="0" r="9525" b="0"/>
            <wp:docPr id="49" name="Рисунок 49" descr="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h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Швейцария — Франция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50" name="Рисунок 50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fr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21 июня 2014 года, суббота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02:00,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51" name="Рисунок 51" descr="1255607966_h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1255607966_hn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Гондурас — Эквадор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52" name="Рисунок 52" descr="1386339908_ecu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1386339908_ecuador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53" name="Рисунок 53" descr="1255607947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1255607947_ar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Аргентина — Иран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54" name="Рисунок 54" descr="1386339899_iran_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1386339899_iran_fla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23:00,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55" name="Рисунок 55" descr="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de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Германия — Гана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56" name="Рисунок 56" descr="1255608678_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1255608678_gh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lastRenderedPageBreak/>
        <w:t> </w:t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22 июня 2014 года, воскресенье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01:00,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57" name="Рисунок 57" descr="1258224065_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1258224065_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Нигерия — Босния и Герцеговина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58" name="Рисунок 58" descr="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ba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59" name="Рисунок 59" descr="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be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Бельгия — </w:t>
      </w:r>
      <w:r w:rsidRPr="002A0698">
        <w:rPr>
          <w:rFonts w:ascii="inherit" w:eastAsia="Times New Roman" w:hAnsi="inherit" w:cs="Arial"/>
          <w:color w:val="FF0000"/>
          <w:sz w:val="23"/>
          <w:szCs w:val="23"/>
          <w:bdr w:val="none" w:sz="0" w:space="0" w:color="auto" w:frame="1"/>
          <w:lang w:eastAsia="ru-RU"/>
        </w:rPr>
        <w:t>Россия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60" name="Рисунок 60" descr="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ru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23:00,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61" name="Рисунок 61" descr="1255607970_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1255607970_kr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Южная Корея — Алжир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62" name="Рисунок 62" descr="1258584570_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1258584570_al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23 июня 2014 года, понедельник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01:00,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63" name="Рисунок 63" descr="1255607926_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1255607926_us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США — Португалия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64" name="Рисунок 64" descr="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pt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65" name="Рисунок 65" descr="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Испания — Австралия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66" name="Рисунок 66" descr="1255607964_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1255607964_au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67" name="Рисунок 67" descr="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n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Нидерланды — Чили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68" name="Рисунок 68" descr="1255607939_c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1255607939_cl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24 июня 2014 года, вторник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69" name="Рисунок 69" descr="1258224016_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1258224016_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Камерун — Бразилия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70" name="Рисунок 70" descr="1255607942_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1255607942_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71" name="Рисунок 71" descr="h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Хорватия — Мексика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72" name="Рисунок 72" descr="1255607956_m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1255607956_mx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73" name="Рисунок 73" descr="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t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Италия — Уругвай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74" name="Рисунок 74" descr="1258619358_u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1258619358_uy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75" name="Рисунок 75" descr="1386339942_flag_cr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1386339942_flag_cr_s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Коста-Рика — Англия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76" name="Рисунок 76" descr="eng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england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23:00,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77" name="Рисунок 77" descr="1255607961_j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1255607961_jp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Япония — Колумбия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78" name="Рисунок 78" descr="1386339937_columb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1386339937_columbia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25 июня 2014 года, среда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79" name="Рисунок 79" descr="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g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Греция — Кот-д'Ивуар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80" name="Рисунок 80" descr="1255608652_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1255608652_ci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81" name="Рисунок 81" descr="1258224065_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1258224065_n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Нигерия — Аргентина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82" name="Рисунок 82" descr="1255607947_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1255607947_ar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83" name="Рисунок 83" descr="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ba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Босния и Герцеговина — Иран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84" name="Рисунок 84" descr="1386339899_iran_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1386339899_iran_fla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23:00,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85" name="Рисунок 85" descr="1255607966_h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1255607966_hn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Гондурас — Швейцария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04775" cy="104775"/>
            <wp:effectExtent l="19050" t="0" r="9525" b="0"/>
            <wp:docPr id="86" name="Рисунок 86" descr="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h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26 июня 2014 года, четверг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87" name="Рисунок 87" descr="1386339908_ecu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1386339908_ecuador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Эквадор — Франция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88" name="Рисунок 88" descr="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fr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89" name="Рисунок 89" descr="1255607926_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1255607926_us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США — Германия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90" name="Рисунок 90" descr="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de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20:00,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91" name="Рисунок 91" descr="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pt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Португалия — Гана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92" name="Рисунок 92" descr="1255608678_g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1255608678_gh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698" w:rsidRPr="002A0698" w:rsidRDefault="002A0698" w:rsidP="002A0698">
      <w:pPr>
        <w:shd w:val="clear" w:color="auto" w:fill="F5F5F5"/>
        <w:spacing w:after="0"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</w:t>
      </w:r>
    </w:p>
    <w:p w:rsidR="002A0698" w:rsidRPr="002A0698" w:rsidRDefault="002A0698" w:rsidP="002A0698">
      <w:pPr>
        <w:shd w:val="clear" w:color="auto" w:fill="F5F5F5"/>
        <w:spacing w:line="300" w:lineRule="atLeast"/>
        <w:textAlignment w:val="center"/>
        <w:rPr>
          <w:rFonts w:ascii="inherit" w:eastAsia="Times New Roman" w:hAnsi="inherit" w:cs="Arial"/>
          <w:color w:val="333333"/>
          <w:sz w:val="23"/>
          <w:szCs w:val="23"/>
          <w:lang w:eastAsia="ru-RU"/>
        </w:rPr>
      </w:pPr>
      <w:r w:rsidRPr="002A0698">
        <w:rPr>
          <w:rFonts w:ascii="inherit" w:eastAsia="Times New Roman" w:hAnsi="inherit" w:cs="Arial"/>
          <w:b/>
          <w:bCs/>
          <w:color w:val="333333"/>
          <w:sz w:val="23"/>
          <w:szCs w:val="23"/>
          <w:bdr w:val="none" w:sz="0" w:space="0" w:color="auto" w:frame="1"/>
          <w:lang w:eastAsia="ru-RU"/>
        </w:rPr>
        <w:t>27 июня 2014 года, пятница</w:t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93" name="Рисунок 93" descr="1255607970_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1255607970_kr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Южная Корея — Бельгия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94" name="Рисунок 94" descr="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be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br/>
        <w:t>00:00,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95" name="Рисунок 95" descr="1258584570_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1258584570_al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0698">
        <w:rPr>
          <w:rFonts w:ascii="inherit" w:eastAsia="Times New Roman" w:hAnsi="inherit" w:cs="Arial"/>
          <w:color w:val="333333"/>
          <w:sz w:val="23"/>
          <w:szCs w:val="23"/>
          <w:lang w:eastAsia="ru-RU"/>
        </w:rPr>
        <w:t> Алжир — </w:t>
      </w:r>
      <w:r w:rsidRPr="002A0698">
        <w:rPr>
          <w:rFonts w:ascii="inherit" w:eastAsia="Times New Roman" w:hAnsi="inherit" w:cs="Arial"/>
          <w:color w:val="FF0000"/>
          <w:sz w:val="23"/>
          <w:szCs w:val="23"/>
          <w:bdr w:val="none" w:sz="0" w:space="0" w:color="auto" w:frame="1"/>
          <w:lang w:eastAsia="ru-RU"/>
        </w:rPr>
        <w:t>Россия </w:t>
      </w:r>
      <w:r w:rsidR="009D6814">
        <w:rPr>
          <w:rFonts w:ascii="inherit" w:eastAsia="Times New Roman" w:hAnsi="inherit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152400" cy="104775"/>
            <wp:effectExtent l="19050" t="0" r="0" b="0"/>
            <wp:docPr id="96" name="Рисунок 96" descr="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ru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12B" w:rsidRDefault="0083712B"/>
    <w:sectPr w:rsidR="00837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80E23"/>
    <w:multiLevelType w:val="multilevel"/>
    <w:tmpl w:val="2D64B0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0698"/>
    <w:rsid w:val="002A0698"/>
    <w:rsid w:val="0083712B"/>
    <w:rsid w:val="009D6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06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A0698"/>
    <w:rPr>
      <w:b/>
      <w:bCs/>
    </w:rPr>
  </w:style>
  <w:style w:type="character" w:customStyle="1" w:styleId="apple-converted-space">
    <w:name w:val="apple-converted-space"/>
    <w:rsid w:val="002A06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7737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041765">
              <w:marLeft w:val="0"/>
              <w:marRight w:val="0"/>
              <w:marTop w:val="0"/>
              <w:marBottom w:val="0"/>
              <w:divBdr>
                <w:top w:val="single" w:sz="2" w:space="0" w:color="D4D4D4"/>
                <w:left w:val="single" w:sz="2" w:space="15" w:color="D4D4D4"/>
                <w:bottom w:val="single" w:sz="6" w:space="15" w:color="D4D4D4"/>
                <w:right w:val="single" w:sz="2" w:space="15" w:color="D4D4D4"/>
              </w:divBdr>
            </w:div>
          </w:divsChild>
        </w:div>
      </w:divsChild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Азат</dc:creator>
  <cp:lastModifiedBy>Азат</cp:lastModifiedBy>
  <cp:revision>1</cp:revision>
  <dcterms:created xsi:type="dcterms:W3CDTF">2014-04-03T16:33:00Z</dcterms:created>
  <dcterms:modified xsi:type="dcterms:W3CDTF">2014-04-03T16:34:00Z</dcterms:modified>
</cp:coreProperties>
</file>